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8CD3" w14:textId="35AF9B74" w:rsidR="222A5FDF" w:rsidRPr="001A5780" w:rsidRDefault="222A5FDF" w:rsidP="222A5FDF">
      <w:pPr>
        <w:spacing w:line="480" w:lineRule="auto"/>
        <w:rPr>
          <w:rFonts w:ascii="Josefin Sans" w:hAnsi="Josefin Sans"/>
          <w:b/>
          <w:bCs/>
          <w:sz w:val="28"/>
          <w:szCs w:val="28"/>
        </w:rPr>
      </w:pPr>
    </w:p>
    <w:p w14:paraId="3D3722CE" w14:textId="77777777" w:rsidR="00195759" w:rsidRDefault="00195759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</w:p>
    <w:p w14:paraId="3FE3A1D9" w14:textId="6AFE6A0B" w:rsidR="00E2780C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 w:rsidRPr="001A5780">
        <w:rPr>
          <w:rFonts w:ascii="Josefin Sans" w:hAnsi="Josefin Sans"/>
          <w:b/>
          <w:bCs/>
          <w:sz w:val="36"/>
          <w:szCs w:val="36"/>
        </w:rPr>
        <w:t>NOTICE</w:t>
      </w:r>
    </w:p>
    <w:p w14:paraId="33C7454E" w14:textId="2BB837EA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 w:rsidRPr="001A5780">
        <w:rPr>
          <w:rFonts w:ascii="Josefin Sans" w:hAnsi="Josefin Sans"/>
          <w:b/>
          <w:bCs/>
          <w:sz w:val="36"/>
          <w:szCs w:val="36"/>
        </w:rPr>
        <w:t>Meeting Notice</w:t>
      </w:r>
    </w:p>
    <w:p w14:paraId="65C3BAFE" w14:textId="20E99404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2"/>
          <w:szCs w:val="32"/>
        </w:rPr>
      </w:pPr>
    </w:p>
    <w:p w14:paraId="3BE02CF4" w14:textId="2A0F2A4B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28"/>
          <w:szCs w:val="28"/>
        </w:rPr>
      </w:pPr>
      <w:r w:rsidRPr="001A5780">
        <w:rPr>
          <w:rFonts w:ascii="Josefin Sans" w:hAnsi="Josefin Sans"/>
          <w:b/>
          <w:bCs/>
          <w:sz w:val="28"/>
          <w:szCs w:val="28"/>
        </w:rPr>
        <w:t>The public is invited to attend the following time and location:</w:t>
      </w:r>
    </w:p>
    <w:p w14:paraId="22D6545E" w14:textId="24B8798B" w:rsidR="001A5780" w:rsidRPr="001A5780" w:rsidRDefault="0083353F" w:rsidP="001A5780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>
        <w:rPr>
          <w:rFonts w:ascii="Josefin Sans" w:hAnsi="Josefin Sans"/>
          <w:b/>
          <w:bCs/>
          <w:sz w:val="28"/>
          <w:szCs w:val="28"/>
        </w:rPr>
        <w:t>February 27, 2025</w:t>
      </w:r>
    </w:p>
    <w:p w14:paraId="025C2897" w14:textId="3A5FBF4C" w:rsidR="001A5780" w:rsidRPr="001A5780" w:rsidRDefault="001A5780" w:rsidP="001A5780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 w:rsidRPr="001A5780">
        <w:rPr>
          <w:rFonts w:ascii="Josefin Sans" w:hAnsi="Josefin Sans"/>
          <w:b/>
          <w:bCs/>
          <w:sz w:val="28"/>
          <w:szCs w:val="28"/>
        </w:rPr>
        <w:t>9:</w:t>
      </w:r>
      <w:r w:rsidR="0083353F">
        <w:rPr>
          <w:rFonts w:ascii="Josefin Sans" w:hAnsi="Josefin Sans"/>
          <w:b/>
          <w:bCs/>
          <w:sz w:val="28"/>
          <w:szCs w:val="28"/>
        </w:rPr>
        <w:t>0</w:t>
      </w:r>
      <w:r w:rsidRPr="001A5780">
        <w:rPr>
          <w:rFonts w:ascii="Josefin Sans" w:hAnsi="Josefin Sans"/>
          <w:b/>
          <w:bCs/>
          <w:sz w:val="28"/>
          <w:szCs w:val="28"/>
        </w:rPr>
        <w:t>0 AM – 2:</w:t>
      </w:r>
      <w:r w:rsidR="0083353F">
        <w:rPr>
          <w:rFonts w:ascii="Josefin Sans" w:hAnsi="Josefin Sans"/>
          <w:b/>
          <w:bCs/>
          <w:sz w:val="28"/>
          <w:szCs w:val="28"/>
        </w:rPr>
        <w:t>0</w:t>
      </w:r>
      <w:r w:rsidRPr="001A5780">
        <w:rPr>
          <w:rFonts w:ascii="Josefin Sans" w:hAnsi="Josefin Sans"/>
          <w:b/>
          <w:bCs/>
          <w:sz w:val="28"/>
          <w:szCs w:val="28"/>
        </w:rPr>
        <w:t>0 PM Central Time</w:t>
      </w:r>
    </w:p>
    <w:p w14:paraId="71A76729" w14:textId="4B689FD8" w:rsidR="00517CA3" w:rsidRDefault="0083353F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>
        <w:rPr>
          <w:rFonts w:ascii="Josefin Sans" w:hAnsi="Josefin Sans"/>
          <w:b/>
          <w:bCs/>
          <w:sz w:val="28"/>
          <w:szCs w:val="28"/>
        </w:rPr>
        <w:t>MS LIFT Resource &amp; Referral at</w:t>
      </w:r>
    </w:p>
    <w:p w14:paraId="420AD224" w14:textId="17282B6B" w:rsidR="0083353F" w:rsidRDefault="0083353F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>
        <w:rPr>
          <w:rFonts w:ascii="Josefin Sans" w:hAnsi="Josefin Sans"/>
          <w:b/>
          <w:bCs/>
          <w:sz w:val="28"/>
          <w:szCs w:val="28"/>
        </w:rPr>
        <w:t>MSU Extension</w:t>
      </w:r>
      <w:r w:rsidR="0038277C">
        <w:rPr>
          <w:rFonts w:ascii="Josefin Sans" w:hAnsi="Josefin Sans"/>
          <w:b/>
          <w:bCs/>
          <w:sz w:val="28"/>
          <w:szCs w:val="28"/>
        </w:rPr>
        <w:t xml:space="preserve"> on Briarwood Drive– Hinds County</w:t>
      </w:r>
    </w:p>
    <w:p w14:paraId="22FD7F8B" w14:textId="19F07604" w:rsidR="0038277C" w:rsidRDefault="0038277C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>
        <w:rPr>
          <w:rFonts w:ascii="Josefin Sans" w:hAnsi="Josefin Sans"/>
          <w:b/>
          <w:bCs/>
          <w:sz w:val="28"/>
          <w:szCs w:val="28"/>
        </w:rPr>
        <w:t>409 Briarwood Drive</w:t>
      </w:r>
    </w:p>
    <w:p w14:paraId="5AB895C8" w14:textId="48282A51" w:rsidR="0038277C" w:rsidRDefault="0038277C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>
        <w:rPr>
          <w:rFonts w:ascii="Josefin Sans" w:hAnsi="Josefin Sans"/>
          <w:b/>
          <w:bCs/>
          <w:sz w:val="28"/>
          <w:szCs w:val="28"/>
        </w:rPr>
        <w:t>Suite 302</w:t>
      </w:r>
    </w:p>
    <w:p w14:paraId="4BF67460" w14:textId="2BF26DC3" w:rsidR="0038277C" w:rsidRDefault="0038277C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  <w:r>
        <w:rPr>
          <w:rFonts w:ascii="Josefin Sans" w:hAnsi="Josefin Sans"/>
          <w:b/>
          <w:bCs/>
          <w:sz w:val="28"/>
          <w:szCs w:val="28"/>
        </w:rPr>
        <w:t>Jackson, MS  39206</w:t>
      </w:r>
    </w:p>
    <w:p w14:paraId="153184E4" w14:textId="77777777" w:rsidR="00521A4A" w:rsidRDefault="00521A4A" w:rsidP="00517CA3">
      <w:pPr>
        <w:pStyle w:val="NormalWeb"/>
      </w:pPr>
    </w:p>
    <w:p w14:paraId="03F805E6" w14:textId="77777777" w:rsidR="0038277C" w:rsidRDefault="0038277C" w:rsidP="00517CA3">
      <w:pPr>
        <w:pStyle w:val="NormalWeb"/>
      </w:pPr>
    </w:p>
    <w:p w14:paraId="716120AB" w14:textId="77777777" w:rsidR="0038277C" w:rsidRDefault="0038277C" w:rsidP="00517CA3">
      <w:pPr>
        <w:pStyle w:val="NormalWeb"/>
      </w:pPr>
    </w:p>
    <w:p w14:paraId="1D1F6336" w14:textId="77777777" w:rsidR="0038277C" w:rsidRDefault="0038277C" w:rsidP="00517CA3">
      <w:pPr>
        <w:pStyle w:val="NormalWeb"/>
      </w:pPr>
    </w:p>
    <w:p w14:paraId="2D6695C9" w14:textId="77777777" w:rsidR="0083353F" w:rsidRDefault="0083353F" w:rsidP="0083353F">
      <w:pPr>
        <w:pStyle w:val="NormalWeb"/>
      </w:pPr>
      <w:r w:rsidRPr="0083353F">
        <w:t xml:space="preserve">Join Zoom Meeting </w:t>
      </w:r>
    </w:p>
    <w:p w14:paraId="1656291A" w14:textId="538D1942" w:rsidR="0083353F" w:rsidRPr="0083353F" w:rsidRDefault="0083353F" w:rsidP="0083353F">
      <w:pPr>
        <w:pStyle w:val="NormalWeb"/>
      </w:pPr>
      <w:hyperlink r:id="rId11" w:history="1">
        <w:r w:rsidRPr="0083353F">
          <w:rPr>
            <w:rStyle w:val="Hyperlink"/>
          </w:rPr>
          <w:t>https://zoom.us/j/4967605404?omn=98219969045</w:t>
        </w:r>
      </w:hyperlink>
      <w:r w:rsidRPr="0083353F">
        <w:t xml:space="preserve"> </w:t>
      </w:r>
    </w:p>
    <w:p w14:paraId="4B10CAC7" w14:textId="02739321" w:rsidR="0083353F" w:rsidRDefault="0083353F" w:rsidP="0083353F">
      <w:pPr>
        <w:pStyle w:val="NormalWeb"/>
      </w:pPr>
      <w:r w:rsidRPr="0083353F">
        <w:t>Meeting ID: 496 760 5404</w:t>
      </w:r>
    </w:p>
    <w:p w14:paraId="00311F07" w14:textId="77777777" w:rsidR="00517CA3" w:rsidRPr="001A5780" w:rsidRDefault="00517CA3" w:rsidP="00517CA3">
      <w:pPr>
        <w:spacing w:line="240" w:lineRule="auto"/>
        <w:contextualSpacing/>
        <w:jc w:val="center"/>
        <w:rPr>
          <w:rFonts w:ascii="Josefin Sans" w:hAnsi="Josefin Sans"/>
          <w:b/>
          <w:bCs/>
          <w:sz w:val="28"/>
          <w:szCs w:val="28"/>
        </w:rPr>
      </w:pPr>
    </w:p>
    <w:p w14:paraId="4C78F0B2" w14:textId="77777777" w:rsidR="0038277C" w:rsidRDefault="0038277C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7FD1679A" w14:textId="77777777" w:rsidR="0038277C" w:rsidRDefault="0038277C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1218ED7D" w14:textId="58BBD6BB" w:rsidR="00B54458" w:rsidRPr="00B54458" w:rsidRDefault="00B54458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2EE755" wp14:editId="4AB4AE34">
            <wp:simplePos x="0" y="0"/>
            <wp:positionH relativeFrom="page">
              <wp:align>left</wp:align>
            </wp:positionH>
            <wp:positionV relativeFrom="paragraph">
              <wp:posOffset>6202045</wp:posOffset>
            </wp:positionV>
            <wp:extent cx="2368296" cy="1865376"/>
            <wp:effectExtent l="381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70" t="44539"/>
                    <a:stretch/>
                  </pic:blipFill>
                  <pic:spPr bwMode="auto">
                    <a:xfrm rot="5400000">
                      <a:off x="0" y="0"/>
                      <a:ext cx="2368296" cy="1865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759">
        <w:rPr>
          <w:rFonts w:ascii="Josefin Sans" w:hAnsi="Josefin Sans"/>
          <w:b/>
          <w:bCs/>
          <w:sz w:val="24"/>
          <w:szCs w:val="24"/>
        </w:rPr>
        <w:t xml:space="preserve">Posted: </w:t>
      </w:r>
      <w:r w:rsidR="0038277C">
        <w:rPr>
          <w:rFonts w:ascii="Josefin Sans" w:hAnsi="Josefin Sans"/>
          <w:b/>
          <w:bCs/>
          <w:sz w:val="24"/>
          <w:szCs w:val="24"/>
        </w:rPr>
        <w:t>February 19</w:t>
      </w:r>
      <w:r w:rsidR="00375B62">
        <w:rPr>
          <w:rFonts w:ascii="Josefin Sans" w:hAnsi="Josefin Sans"/>
          <w:b/>
          <w:bCs/>
          <w:sz w:val="24"/>
          <w:szCs w:val="24"/>
        </w:rPr>
        <w:t>, 2024</w:t>
      </w:r>
    </w:p>
    <w:sectPr w:rsidR="00B54458" w:rsidRPr="00B5445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C2754" w14:textId="77777777" w:rsidR="00F72D3A" w:rsidRDefault="00F72D3A" w:rsidP="001B5AC0">
      <w:pPr>
        <w:spacing w:after="0" w:line="240" w:lineRule="auto"/>
      </w:pPr>
      <w:r>
        <w:separator/>
      </w:r>
    </w:p>
  </w:endnote>
  <w:endnote w:type="continuationSeparator" w:id="0">
    <w:p w14:paraId="28AD72DD" w14:textId="77777777" w:rsidR="00F72D3A" w:rsidRDefault="00F72D3A" w:rsidP="001B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9465" w14:textId="6D267B2A" w:rsidR="00B54458" w:rsidRDefault="00B54458">
    <w:pPr>
      <w:pStyle w:val="Footer"/>
      <w:jc w:val="right"/>
    </w:pPr>
  </w:p>
  <w:p w14:paraId="2CC73C20" w14:textId="539003C3" w:rsidR="001B5AC0" w:rsidRDefault="001B5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D899" w14:textId="77777777" w:rsidR="00F72D3A" w:rsidRDefault="00F72D3A" w:rsidP="001B5AC0">
      <w:pPr>
        <w:spacing w:after="0" w:line="240" w:lineRule="auto"/>
      </w:pPr>
      <w:r>
        <w:separator/>
      </w:r>
    </w:p>
  </w:footnote>
  <w:footnote w:type="continuationSeparator" w:id="0">
    <w:p w14:paraId="16E9F061" w14:textId="77777777" w:rsidR="00F72D3A" w:rsidRDefault="00F72D3A" w:rsidP="001B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0ED73" w14:textId="571FD1F0" w:rsid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AE404" wp14:editId="424A905D">
          <wp:simplePos x="0" y="0"/>
          <wp:positionH relativeFrom="margin">
            <wp:align>right</wp:align>
          </wp:positionH>
          <wp:positionV relativeFrom="paragraph">
            <wp:posOffset>-209550</wp:posOffset>
          </wp:positionV>
          <wp:extent cx="654050" cy="591552"/>
          <wp:effectExtent l="0" t="0" r="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59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5AC0">
      <w:rPr>
        <w:rFonts w:ascii="Josefin Sans" w:hAnsi="Josefin Sans"/>
        <w:sz w:val="16"/>
        <w:szCs w:val="16"/>
      </w:rPr>
      <w:t>MISSISSIPPI STATE EARLY CHILDHOOD ADVISORY COUNCIL</w:t>
    </w:r>
  </w:p>
  <w:p w14:paraId="7AC5B93A" w14:textId="0E5FEC7F" w:rsidR="001B5AC0" w:rsidRP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07285" wp14:editId="2BFC0E20">
              <wp:simplePos x="0" y="0"/>
              <wp:positionH relativeFrom="margin">
                <wp:align>left</wp:align>
              </wp:positionH>
              <wp:positionV relativeFrom="paragraph">
                <wp:posOffset>107315</wp:posOffset>
              </wp:positionV>
              <wp:extent cx="487426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426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1E37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1" style="position:absolute;flip:x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1e3744" strokeweight=".25pt" from="0,8.45pt" to="383.8pt,8.45pt" w14:anchorId="7C2CB9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856"/>
    <w:multiLevelType w:val="hybridMultilevel"/>
    <w:tmpl w:val="0E2E7B98"/>
    <w:lvl w:ilvl="0" w:tplc="D41E26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1669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85D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DA8FD4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48F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0A0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881A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D189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44F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9500E"/>
    <w:multiLevelType w:val="hybridMultilevel"/>
    <w:tmpl w:val="E208EB34"/>
    <w:lvl w:ilvl="0" w:tplc="9D1CE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59492">
    <w:abstractNumId w:val="1"/>
  </w:num>
  <w:num w:numId="2" w16cid:durableId="52305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0"/>
    <w:rsid w:val="00044358"/>
    <w:rsid w:val="00106B4E"/>
    <w:rsid w:val="00154B30"/>
    <w:rsid w:val="00180317"/>
    <w:rsid w:val="00195759"/>
    <w:rsid w:val="001A01C3"/>
    <w:rsid w:val="001A5780"/>
    <w:rsid w:val="001A69C6"/>
    <w:rsid w:val="001B5AC0"/>
    <w:rsid w:val="001C3E81"/>
    <w:rsid w:val="001E790E"/>
    <w:rsid w:val="002E18A3"/>
    <w:rsid w:val="002E4EC8"/>
    <w:rsid w:val="002F2391"/>
    <w:rsid w:val="00334750"/>
    <w:rsid w:val="00375B62"/>
    <w:rsid w:val="0038277C"/>
    <w:rsid w:val="003863BA"/>
    <w:rsid w:val="003A0666"/>
    <w:rsid w:val="003D00DD"/>
    <w:rsid w:val="004D1E3B"/>
    <w:rsid w:val="004E663E"/>
    <w:rsid w:val="004F073D"/>
    <w:rsid w:val="00517CA3"/>
    <w:rsid w:val="00521A4A"/>
    <w:rsid w:val="005438B8"/>
    <w:rsid w:val="00592461"/>
    <w:rsid w:val="005B50E5"/>
    <w:rsid w:val="005F671C"/>
    <w:rsid w:val="00620084"/>
    <w:rsid w:val="006637E1"/>
    <w:rsid w:val="00684395"/>
    <w:rsid w:val="006D717A"/>
    <w:rsid w:val="006E0D38"/>
    <w:rsid w:val="00716BA7"/>
    <w:rsid w:val="00720C88"/>
    <w:rsid w:val="00734AB5"/>
    <w:rsid w:val="007558CC"/>
    <w:rsid w:val="007B3377"/>
    <w:rsid w:val="007C0662"/>
    <w:rsid w:val="007F2C1A"/>
    <w:rsid w:val="008278E3"/>
    <w:rsid w:val="0083353F"/>
    <w:rsid w:val="00833855"/>
    <w:rsid w:val="00887FBD"/>
    <w:rsid w:val="008979E5"/>
    <w:rsid w:val="008A54EA"/>
    <w:rsid w:val="008C5048"/>
    <w:rsid w:val="009678CB"/>
    <w:rsid w:val="009A5E59"/>
    <w:rsid w:val="009D3FB5"/>
    <w:rsid w:val="009E04E6"/>
    <w:rsid w:val="00A27390"/>
    <w:rsid w:val="00A62261"/>
    <w:rsid w:val="00A805DB"/>
    <w:rsid w:val="00A92310"/>
    <w:rsid w:val="00AB1BAB"/>
    <w:rsid w:val="00AF31B2"/>
    <w:rsid w:val="00B326C9"/>
    <w:rsid w:val="00B54458"/>
    <w:rsid w:val="00B74F27"/>
    <w:rsid w:val="00B9275D"/>
    <w:rsid w:val="00BA2D1E"/>
    <w:rsid w:val="00BA5CDD"/>
    <w:rsid w:val="00BF2FD0"/>
    <w:rsid w:val="00C83902"/>
    <w:rsid w:val="00CF4737"/>
    <w:rsid w:val="00D7581E"/>
    <w:rsid w:val="00D85474"/>
    <w:rsid w:val="00DA042B"/>
    <w:rsid w:val="00DC2395"/>
    <w:rsid w:val="00E1723B"/>
    <w:rsid w:val="00E2780C"/>
    <w:rsid w:val="00EB6619"/>
    <w:rsid w:val="00EE70C3"/>
    <w:rsid w:val="00EE75B0"/>
    <w:rsid w:val="00F21711"/>
    <w:rsid w:val="00F309D5"/>
    <w:rsid w:val="00F72D3A"/>
    <w:rsid w:val="00FA18C9"/>
    <w:rsid w:val="00FB455A"/>
    <w:rsid w:val="222A5FDF"/>
    <w:rsid w:val="68A57651"/>
    <w:rsid w:val="76B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19115"/>
  <w15:chartTrackingRefBased/>
  <w15:docId w15:val="{E0B2068A-E612-4ACA-8E9B-C24F7E4A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C0"/>
  </w:style>
  <w:style w:type="paragraph" w:styleId="Footer">
    <w:name w:val="footer"/>
    <w:basedOn w:val="Normal"/>
    <w:link w:val="Foot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C0"/>
  </w:style>
  <w:style w:type="paragraph" w:styleId="ListParagraph">
    <w:name w:val="List Paragraph"/>
    <w:basedOn w:val="Normal"/>
    <w:uiPriority w:val="34"/>
    <w:qFormat/>
    <w:rsid w:val="007C06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2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3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7CA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7CA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3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4967605404?omn=9821996904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22c0490-a220-4a99-9045-a3ef56c8673a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E1579F85A54089F3ECCF050BD66F" ma:contentTypeVersion="17" ma:contentTypeDescription="Create a new document." ma:contentTypeScope="" ma:versionID="b96663bf875bdc1be156fca81a0afed4">
  <xsd:schema xmlns:xsd="http://www.w3.org/2001/XMLSchema" xmlns:xs="http://www.w3.org/2001/XMLSchema" xmlns:p="http://schemas.microsoft.com/office/2006/metadata/properties" xmlns:ns2="ea9ee4e4-cd82-44d6-9752-a28650231eae" xmlns:ns3="4e679f9a-67a6-4ca3-91bd-2978ae4b6e21" xmlns:ns4="bb6c58bc-a498-4868-ae06-9cd262882ae9" targetNamespace="http://schemas.microsoft.com/office/2006/metadata/properties" ma:root="true" ma:fieldsID="758ab8bc929e127ff91f926e3a959cf6" ns2:_="" ns3:_="" ns4:_="">
    <xsd:import namespace="ea9ee4e4-cd82-44d6-9752-a28650231eae"/>
    <xsd:import namespace="4e679f9a-67a6-4ca3-91bd-2978ae4b6e21"/>
    <xsd:import namespace="bb6c58bc-a498-4868-ae06-9cd262882ae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8e179d99cdd4b34b7165135c28c20d1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e4e4-cd82-44d6-9752-a28650231ea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8b74a5d1-2a25-4b10-8958-0068b341ec5e}" ma:internalName="TaxCatchAll" ma:showField="CatchAllData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8b74a5d1-2a25-4b10-8958-0068b341ec5e}" ma:internalName="TaxCatchAllLabel" ma:readOnly="true" ma:showField="CatchAllDataLabel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e179d99cdd4b34b7165135c28c20d1" ma:index="10" nillable="true" ma:taxonomy="true" ma:internalName="p8e179d99cdd4b34b7165135c28c20d1" ma:taxonomyFieldName="Document_x0020_Category1" ma:displayName="Document Category" ma:readOnly="false" ma:default="" ma:fieldId="{98e179d9-9cdd-4b34-b716-5135c28c20d1}" ma:taxonomyMulti="true" ma:sspId="a22c0490-a220-4a99-9045-a3ef56c8673a" ma:termSetId="3ffe97f8-5409-40f3-8c42-9211f27801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9f9a-67a6-4ca3-91bd-2978ae4b6e21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58bc-a498-4868-ae06-9cd262882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e179d99cdd4b34b7165135c28c20d1 xmlns="ea9ee4e4-cd82-44d6-9752-a28650231eae">
      <Terms xmlns="http://schemas.microsoft.com/office/infopath/2007/PartnerControls"/>
    </p8e179d99cdd4b34b7165135c28c20d1>
    <TaxCatchAll xmlns="ea9ee4e4-cd82-44d6-9752-a28650231eae" xsi:nil="true"/>
  </documentManagement>
</p:properties>
</file>

<file path=customXml/itemProps1.xml><?xml version="1.0" encoding="utf-8"?>
<ds:datastoreItem xmlns:ds="http://schemas.openxmlformats.org/officeDocument/2006/customXml" ds:itemID="{6F4A2A33-60E6-43EC-9CE5-CEC38BD8E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F18019-87FA-4A39-AD90-C3150DD4FE0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92C82D4-B38C-4466-B016-EB518C53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ee4e4-cd82-44d6-9752-a28650231eae"/>
    <ds:schemaRef ds:uri="4e679f9a-67a6-4ca3-91bd-2978ae4b6e21"/>
    <ds:schemaRef ds:uri="bb6c58bc-a498-4868-ae06-9cd262882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C7C8F-E360-4BCF-8C41-F704E978D7B1}">
  <ds:schemaRefs>
    <ds:schemaRef ds:uri="http://schemas.microsoft.com/office/2006/metadata/properties"/>
    <ds:schemaRef ds:uri="http://schemas.microsoft.com/office/infopath/2007/PartnerControls"/>
    <ds:schemaRef ds:uri="ea9ee4e4-cd82-44d6-9752-a28650231e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Fisher</dc:creator>
  <cp:keywords/>
  <dc:description/>
  <cp:lastModifiedBy>Mary Osborne</cp:lastModifiedBy>
  <cp:revision>2</cp:revision>
  <dcterms:created xsi:type="dcterms:W3CDTF">2025-02-19T19:51:00Z</dcterms:created>
  <dcterms:modified xsi:type="dcterms:W3CDTF">2025-02-19T19:51:00Z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0x0101007BAEE1579F85A54089F3ECCF050BD66F</vt:lpwstr>
  </property>
  <property fmtid="{D5CDD505-2E9C-101B-9397-08002B2CF9AE}" pid="3" name="Document Category1">
    <vt:lpwstr/>
  </property>
</Properties>
</file>